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195C" w14:textId="35B5BD18" w:rsidR="002438C8" w:rsidRDefault="002438C8">
      <w:bookmarkStart w:id="0" w:name="_GoBack"/>
      <w:bookmarkEnd w:id="0"/>
    </w:p>
    <w:p w14:paraId="5DB3B53A" w14:textId="3B3CB952" w:rsidR="00C11401" w:rsidRPr="005227DA" w:rsidRDefault="00C11401" w:rsidP="00C11401">
      <w:pPr>
        <w:jc w:val="center"/>
        <w:rPr>
          <w:b/>
        </w:rPr>
      </w:pPr>
      <w:r w:rsidRPr="005227DA">
        <w:rPr>
          <w:b/>
        </w:rPr>
        <w:t>F</w:t>
      </w:r>
      <w:r>
        <w:rPr>
          <w:b/>
        </w:rPr>
        <w:t>ORM</w:t>
      </w:r>
      <w:r w:rsidRPr="005227DA">
        <w:rPr>
          <w:b/>
        </w:rPr>
        <w:t xml:space="preserve"> </w:t>
      </w:r>
      <w:r>
        <w:rPr>
          <w:b/>
        </w:rPr>
        <w:t>IM.011</w:t>
      </w:r>
      <w:r w:rsidRPr="005227DA">
        <w:rPr>
          <w:b/>
        </w:rPr>
        <w:t>F - Materials/Devices Pre-Conditioning Log for Redistribution</w:t>
      </w:r>
    </w:p>
    <w:p w14:paraId="523C4E4E" w14:textId="77777777" w:rsidR="00C11401" w:rsidRDefault="00C11401" w:rsidP="00C11401"/>
    <w:p w14:paraId="6E94F72D" w14:textId="77777777" w:rsidR="00C11401" w:rsidRPr="00271002" w:rsidRDefault="00C11401" w:rsidP="00C11401">
      <w:pPr>
        <w:rPr>
          <w:u w:val="single"/>
        </w:rPr>
      </w:pPr>
      <w:r>
        <w:t>Hospital Site: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DB6851" w14:textId="77777777" w:rsidR="00C11401" w:rsidRDefault="00C11401" w:rsidP="00C11401"/>
    <w:p w14:paraId="733DC5B6" w14:textId="77777777" w:rsidR="00C11401" w:rsidRPr="00271002" w:rsidRDefault="00C11401" w:rsidP="00C11401">
      <w:pPr>
        <w:rPr>
          <w:u w:val="single"/>
        </w:rPr>
      </w:pPr>
      <w:r>
        <w:t>Temperature-Monitored Storage Device:</w:t>
      </w:r>
      <w:r>
        <w:tab/>
      </w:r>
      <w:r>
        <w:sym w:font="Wingdings" w:char="F071"/>
      </w:r>
      <w:r>
        <w:t xml:space="preserve"> </w:t>
      </w:r>
      <w:r w:rsidRPr="00AC0122">
        <w:t>Fridge</w:t>
      </w:r>
      <w:r>
        <w:tab/>
      </w:r>
      <w:r>
        <w:sym w:font="Wingdings" w:char="F071"/>
      </w:r>
      <w:r>
        <w:t xml:space="preserve"> Freezer</w:t>
      </w:r>
    </w:p>
    <w:p w14:paraId="23D6D29A" w14:textId="77777777" w:rsidR="00C11401" w:rsidRDefault="00C11401" w:rsidP="00C11401"/>
    <w:p w14:paraId="035A1E9D" w14:textId="77777777" w:rsidR="00C11401" w:rsidRPr="00271002" w:rsidRDefault="00C11401" w:rsidP="00C11401">
      <w:pPr>
        <w:rPr>
          <w:u w:val="single"/>
        </w:rPr>
      </w:pPr>
      <w:r>
        <w:t>Temperature Range of Storage Device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51725" w14:textId="77777777" w:rsidR="00C11401" w:rsidRDefault="00C11401" w:rsidP="00C11401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1514"/>
        <w:gridCol w:w="1514"/>
        <w:gridCol w:w="1135"/>
        <w:gridCol w:w="1325"/>
        <w:gridCol w:w="1324"/>
        <w:gridCol w:w="2032"/>
      </w:tblGrid>
      <w:tr w:rsidR="00C11401" w:rsidRPr="008E6DF5" w14:paraId="55D26173" w14:textId="77777777" w:rsidTr="00C82F7D">
        <w:trPr>
          <w:trHeight w:val="63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5C36D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TIC/ Log Tag (name and ID#)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71665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Date/Time 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30CD1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Date/Time Out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F6599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Visual Check OK?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976D8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Fridge/ Freezer °C OK?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13B9E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Form FD Voucher #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925F7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Tech Initials</w:t>
            </w:r>
          </w:p>
        </w:tc>
      </w:tr>
      <w:tr w:rsidR="00C11401" w14:paraId="2DF8A395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83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3D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17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A1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E84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21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E0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85ACC32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11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67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94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9F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5D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5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CA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16A9EE2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20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F6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D8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5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1E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2A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4C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D83ECC0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05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CD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7E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66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DD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F2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BC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207EA88D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01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9C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D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9C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FF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C1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37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02CD966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52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21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A1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A0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28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32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72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61CA273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82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1C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2F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71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62B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6B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3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1BA0FE3B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75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4B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0A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E9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27B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DC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E5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78E8BFE9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C6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F8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A6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39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1A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BA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30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1C7BFFA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95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75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FA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69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1E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BE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C1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D974F49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2F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8E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3F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8B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F6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C5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16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365EE68D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6A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87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50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CD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5B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7E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5A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1301BCF3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E1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5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66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B5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0E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07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44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5EC0A815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90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41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F8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25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29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B9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A8C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0648B358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4B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D0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42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97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F0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3B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CF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0FB66584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CF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4B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AA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6CC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E2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54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2D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11074DAA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E2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6A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8B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E6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FF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1B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28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3272627C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AF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55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D1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78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9E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1A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DD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20A6F92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D6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1EC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4D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10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D9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6A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E8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</w:tbl>
    <w:p w14:paraId="45672C86" w14:textId="77777777" w:rsidR="00C11401" w:rsidRDefault="00C11401" w:rsidP="00C11401"/>
    <w:p w14:paraId="2223ED85" w14:textId="77777777" w:rsidR="00C11401" w:rsidRDefault="00C11401" w:rsidP="00C11401"/>
    <w:p w14:paraId="575BBCD0" w14:textId="77777777" w:rsidR="00C11401" w:rsidRDefault="00C11401" w:rsidP="00C11401">
      <w:pPr>
        <w:rPr>
          <w:u w:val="single"/>
        </w:rPr>
      </w:pPr>
      <w:r>
        <w:t>Reviewed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76BEC" w14:textId="77777777" w:rsidR="00C11401" w:rsidRDefault="00C11401" w:rsidP="00C11401"/>
    <w:p w14:paraId="7B072F6F" w14:textId="77777777" w:rsidR="00C11401" w:rsidRDefault="00C11401"/>
    <w:sectPr w:rsidR="00C11401" w:rsidSect="00C11401">
      <w:headerReference w:type="default" r:id="rId9"/>
      <w:footerReference w:type="default" r:id="rId10"/>
      <w:pgSz w:w="12240" w:h="15840"/>
      <w:pgMar w:top="1440" w:right="1440" w:bottom="1440" w:left="709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8D1D" w14:textId="77777777" w:rsidR="002C218E" w:rsidRDefault="002C218E" w:rsidP="00C11401">
      <w:r>
        <w:separator/>
      </w:r>
    </w:p>
  </w:endnote>
  <w:endnote w:type="continuationSeparator" w:id="0">
    <w:p w14:paraId="447473EF" w14:textId="77777777" w:rsidR="002C218E" w:rsidRDefault="002C218E" w:rsidP="00C1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11401" w:rsidRPr="00C11401" w14:paraId="657AE4EC" w14:textId="77777777" w:rsidTr="00C82F7D">
      <w:trPr>
        <w:trHeight w:val="720"/>
        <w:jc w:val="center"/>
      </w:trPr>
      <w:tc>
        <w:tcPr>
          <w:tcW w:w="1368" w:type="dxa"/>
        </w:tcPr>
        <w:p w14:paraId="1E649AA2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sz w:val="8"/>
            </w:rPr>
          </w:pPr>
        </w:p>
        <w:p w14:paraId="148CED87" w14:textId="76988E74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sz w:val="8"/>
            </w:rPr>
          </w:pPr>
          <w:r w:rsidRPr="00C11401">
            <w:rPr>
              <w:noProof/>
            </w:rPr>
            <w:drawing>
              <wp:inline distT="0" distB="0" distL="0" distR="0" wp14:anchorId="6C449713" wp14:editId="49CDC8AE">
                <wp:extent cx="733425" cy="257175"/>
                <wp:effectExtent l="0" t="0" r="9525" b="9525"/>
                <wp:docPr id="9" name="Picture 9" descr="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eb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14:paraId="7D81221D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</w:p>
        <w:p w14:paraId="5E06BD13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  <w:r w:rsidRPr="00C11401">
            <w:rPr>
              <w:sz w:val="18"/>
            </w:rPr>
            <w:t>Ontario Regional Blood Coordinating Network</w:t>
          </w:r>
        </w:p>
        <w:p w14:paraId="43907C8F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  <w:r w:rsidRPr="00C11401">
            <w:rPr>
              <w:sz w:val="18"/>
            </w:rPr>
            <w:t>Transfusion Technical Resource Manual</w:t>
          </w:r>
        </w:p>
        <w:p w14:paraId="1907610E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</w:p>
      </w:tc>
      <w:tc>
        <w:tcPr>
          <w:tcW w:w="1494" w:type="dxa"/>
        </w:tcPr>
        <w:p w14:paraId="4B23072A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</w:p>
        <w:p w14:paraId="08ACFA03" w14:textId="77777777" w:rsidR="00C11401" w:rsidRDefault="00C11401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  <w:r w:rsidRPr="00C11401">
            <w:rPr>
              <w:sz w:val="18"/>
            </w:rPr>
            <w:t>IM.011</w:t>
          </w:r>
          <w:r>
            <w:rPr>
              <w:sz w:val="18"/>
            </w:rPr>
            <w:t xml:space="preserve">F </w:t>
          </w:r>
        </w:p>
        <w:p w14:paraId="19D6AF20" w14:textId="0860E7E5" w:rsidR="00C11401" w:rsidRPr="00C11401" w:rsidRDefault="00C11401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  <w:r>
            <w:rPr>
              <w:sz w:val="18"/>
            </w:rPr>
            <w:t>Dec 2017</w:t>
          </w:r>
          <w:r w:rsidRPr="00C11401">
            <w:rPr>
              <w:sz w:val="18"/>
            </w:rPr>
            <w:t xml:space="preserve"> </w:t>
          </w:r>
          <w:r w:rsidRPr="00C11401">
            <w:rPr>
              <w:sz w:val="18"/>
            </w:rPr>
            <w:br/>
          </w:r>
        </w:p>
        <w:p w14:paraId="5C09226F" w14:textId="272AC6DB" w:rsidR="00C11401" w:rsidRPr="00C11401" w:rsidRDefault="00C11401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</w:p>
      </w:tc>
    </w:tr>
  </w:tbl>
  <w:p w14:paraId="5577EE3D" w14:textId="77777777" w:rsidR="00C11401" w:rsidRDefault="00C11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0ADE" w14:textId="77777777" w:rsidR="002C218E" w:rsidRDefault="002C218E" w:rsidP="00C11401">
      <w:r>
        <w:separator/>
      </w:r>
    </w:p>
  </w:footnote>
  <w:footnote w:type="continuationSeparator" w:id="0">
    <w:p w14:paraId="6B276619" w14:textId="77777777" w:rsidR="002C218E" w:rsidRDefault="002C218E" w:rsidP="00C1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A02C" w14:textId="3845C9A4" w:rsidR="00C11401" w:rsidRDefault="00C11401">
    <w:pPr>
      <w:pStyle w:val="Header"/>
    </w:pPr>
    <w:r w:rsidRPr="00BA718B">
      <w:rPr>
        <w:noProof/>
      </w:rPr>
      <w:drawing>
        <wp:inline distT="0" distB="0" distL="0" distR="0" wp14:anchorId="140C1021" wp14:editId="0D2F5968">
          <wp:extent cx="5943600" cy="945783"/>
          <wp:effectExtent l="0" t="0" r="0" b="6985"/>
          <wp:docPr id="8" name="Picture 8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1"/>
    <w:rsid w:val="001022D7"/>
    <w:rsid w:val="002130F3"/>
    <w:rsid w:val="002438C8"/>
    <w:rsid w:val="002C218E"/>
    <w:rsid w:val="007871E5"/>
    <w:rsid w:val="00C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BA2A"/>
  <w15:chartTrackingRefBased/>
  <w15:docId w15:val="{2E0CA181-36A1-4BD2-AAF1-D278CEC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0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401"/>
  </w:style>
  <w:style w:type="paragraph" w:styleId="Footer">
    <w:name w:val="footer"/>
    <w:basedOn w:val="Normal"/>
    <w:link w:val="FooterChar"/>
    <w:uiPriority w:val="99"/>
    <w:unhideWhenUsed/>
    <w:rsid w:val="00C114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7A8E3B8A4D40A676F3376F2C34AE" ma:contentTypeVersion="8" ma:contentTypeDescription="Create a new document." ma:contentTypeScope="" ma:versionID="cc970283328b38cc99a2ffa22cdd2752">
  <xsd:schema xmlns:xsd="http://www.w3.org/2001/XMLSchema" xmlns:xs="http://www.w3.org/2001/XMLSchema" xmlns:p="http://schemas.microsoft.com/office/2006/metadata/properties" xmlns:ns2="c6b5c363-5f2e-413d-8532-f982a743b9d2" xmlns:ns3="7f6c3347-daca-45e1-99d9-520b81d19cb5" xmlns:ns4="12d2b6eb-f95b-481b-adf7-4507243920bc" targetNamespace="http://schemas.microsoft.com/office/2006/metadata/properties" ma:root="true" ma:fieldsID="94866a5ac3b7e1f133a65ef8d870334c" ns2:_="" ns3:_="" ns4:_="">
    <xsd:import namespace="c6b5c363-5f2e-413d-8532-f982a743b9d2"/>
    <xsd:import namespace="7f6c3347-daca-45e1-99d9-520b81d19cb5"/>
    <xsd:import namespace="12d2b6eb-f95b-481b-adf7-450724392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c363-5f2e-413d-8532-f982a743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b6eb-f95b-481b-adf7-450724392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4AC1A-1406-45B1-98EF-216E08176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C7A9E-7475-429A-8522-229428CE6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A189B-FC91-48A3-A4F7-24C02B60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5c363-5f2e-413d-8532-f982a743b9d2"/>
    <ds:schemaRef ds:uri="7f6c3347-daca-45e1-99d9-520b81d19cb5"/>
    <ds:schemaRef ds:uri="12d2b6eb-f95b-481b-adf7-45072439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Tracy</dc:creator>
  <cp:keywords/>
  <dc:description/>
  <cp:lastModifiedBy>Nesrallah, Heather</cp:lastModifiedBy>
  <cp:revision>2</cp:revision>
  <dcterms:created xsi:type="dcterms:W3CDTF">2018-05-29T14:07:00Z</dcterms:created>
  <dcterms:modified xsi:type="dcterms:W3CDTF">2018-07-10T16:38:00Z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0x01010023E57A8E3B8A4D40A676F3376F2C34AE</vt:lpwstr>
  </property>
</Properties>
</file>